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901"/>
        </w:tabs>
        <w:spacing w:before="147"/>
        <w:ind w:left="282"/>
        <w:rPr>
          <w:rFonts w:ascii="黑体"/>
        </w:rPr>
      </w:pPr>
      <w:r>
        <w:rPr>
          <w:rFonts w:hint="eastAsia" w:ascii="黑体" w:eastAsia="黑体"/>
        </w:rPr>
        <w:t>附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件</w:t>
      </w:r>
      <w:bookmarkStart w:id="0" w:name="_GoBack"/>
      <w:bookmarkEnd w:id="0"/>
    </w:p>
    <w:p>
      <w:pPr>
        <w:pStyle w:val="2"/>
        <w:spacing w:before="250"/>
        <w:ind w:left="1021"/>
        <w:jc w:val="lef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625475</wp:posOffset>
                </wp:positionV>
                <wp:extent cx="5737860" cy="70002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21"/>
                              <w:gridCol w:w="1758"/>
                              <w:gridCol w:w="1349"/>
                              <w:gridCol w:w="1695"/>
                              <w:gridCol w:w="1094"/>
                              <w:gridCol w:w="178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4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153" w:right="1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45" w:right="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 别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50"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162" w:right="1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45" w:right="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职 称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50"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4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6"/>
                                    <w:spacing w:before="153"/>
                                    <w:ind w:left="162" w:right="1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6"/>
                                    <w:spacing w:before="153"/>
                                    <w:ind w:left="51" w:right="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6"/>
                                    <w:spacing w:before="153"/>
                                    <w:ind w:left="50"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微信号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50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62" w:right="1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51" w:right="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所在院系所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6"/>
                                    <w:spacing w:before="9" w:line="242" w:lineRule="auto"/>
                                    <w:ind w:left="52"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>是否参加过章程建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4" w:line="297" w:lineRule="exact"/>
                                    <w:ind w:left="50"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>设工作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59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6"/>
                                    <w:spacing w:before="7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62" w:right="1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联系地址</w:t>
                                  </w:r>
                                </w:p>
                              </w:tc>
                              <w:tc>
                                <w:tcPr>
                                  <w:tcW w:w="7682" w:type="dxa"/>
                                  <w:gridSpan w:val="5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96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242" w:lineRule="auto"/>
                                    <w:ind w:left="38" w:right="2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高等教育教学或高校管理工作经历</w:t>
                                  </w:r>
                                </w:p>
                              </w:tc>
                              <w:tc>
                                <w:tcPr>
                                  <w:tcW w:w="7682" w:type="dxa"/>
                                  <w:gridSpan w:val="5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5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62" w:right="1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主要成果</w:t>
                                  </w:r>
                                </w:p>
                              </w:tc>
                              <w:tc>
                                <w:tcPr>
                                  <w:tcW w:w="7682" w:type="dxa"/>
                                  <w:gridSpan w:val="5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45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62" w:right="1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个人意见</w:t>
                                  </w:r>
                                </w:p>
                              </w:tc>
                              <w:tc>
                                <w:tcPr>
                                  <w:tcW w:w="7682" w:type="dxa"/>
                                  <w:gridSpan w:val="5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rFonts w:asci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5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个人签名：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82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62" w:right="1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单位意见</w:t>
                                  </w:r>
                                </w:p>
                              </w:tc>
                              <w:tc>
                                <w:tcPr>
                                  <w:tcW w:w="7682" w:type="dxa"/>
                                  <w:gridSpan w:val="5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4"/>
                                    <w:rPr>
                                      <w:rFonts w:ascii="方正小标宋简体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3102"/>
                                    </w:tabs>
                                    <w:spacing w:before="1"/>
                                    <w:ind w:left="26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章年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82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6"/>
                                    <w:ind w:left="162" w:right="1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2" w:type="dxa"/>
                                  <w:gridSpan w:val="5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3006"/>
                                      <w:tab w:val="left" w:pos="3505"/>
                                    </w:tabs>
                                    <w:spacing w:before="4"/>
                                    <w:ind w:left="25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7pt;margin-top:49.25pt;height:551.2pt;width:451.8pt;mso-position-horizontal-relative:page;z-index:251661312;mso-width-relative:page;mso-height-relative:page;" filled="f" stroked="f" coordsize="21600,21600" o:gfxdata="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IFnE9gAAAAMAQAADwAAAAAAAAABACAAAAAiAAAAZHJzL2Rvd25yZXYueG1sUEsB&#10;AhQAFAAAAAgAh07iQPCww3q8AQAAc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21"/>
                        <w:gridCol w:w="1758"/>
                        <w:gridCol w:w="1349"/>
                        <w:gridCol w:w="1695"/>
                        <w:gridCol w:w="1094"/>
                        <w:gridCol w:w="178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4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6"/>
                              <w:spacing w:before="158"/>
                              <w:ind w:left="153" w:right="1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6"/>
                              <w:spacing w:before="158"/>
                              <w:ind w:left="45" w:right="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 别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6"/>
                              <w:spacing w:before="158"/>
                              <w:ind w:left="50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178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6"/>
                              <w:spacing w:before="158"/>
                              <w:ind w:left="162" w:right="1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6"/>
                              <w:spacing w:before="158"/>
                              <w:ind w:left="45" w:right="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职 称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6"/>
                              <w:spacing w:before="158"/>
                              <w:ind w:left="50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78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4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6"/>
                              <w:spacing w:before="153"/>
                              <w:ind w:left="162" w:right="1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6"/>
                              <w:spacing w:before="153"/>
                              <w:ind w:left="51" w:right="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6"/>
                              <w:spacing w:before="153"/>
                              <w:ind w:left="50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微信号</w:t>
                            </w:r>
                          </w:p>
                        </w:tc>
                        <w:tc>
                          <w:tcPr>
                            <w:tcW w:w="178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50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62" w:right="1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51" w:right="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所在院系所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6"/>
                              <w:spacing w:before="9" w:line="242" w:lineRule="auto"/>
                              <w:ind w:left="52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5"/>
                                <w:sz w:val="24"/>
                              </w:rPr>
                              <w:t>是否参加过章程建</w:t>
                            </w:r>
                          </w:p>
                          <w:p>
                            <w:pPr>
                              <w:pStyle w:val="6"/>
                              <w:spacing w:before="4" w:line="297" w:lineRule="exact"/>
                              <w:ind w:left="50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9"/>
                                <w:sz w:val="24"/>
                              </w:rPr>
                              <w:t>设工作</w:t>
                            </w:r>
                          </w:p>
                        </w:tc>
                        <w:tc>
                          <w:tcPr>
                            <w:tcW w:w="178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59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6"/>
                              <w:spacing w:before="7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ind w:left="162" w:right="1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联系地址</w:t>
                            </w:r>
                          </w:p>
                        </w:tc>
                        <w:tc>
                          <w:tcPr>
                            <w:tcW w:w="7682" w:type="dxa"/>
                            <w:gridSpan w:val="5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96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242" w:lineRule="auto"/>
                              <w:ind w:left="38" w:right="2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高等教育教学或高校管理工作经历</w:t>
                            </w:r>
                          </w:p>
                        </w:tc>
                        <w:tc>
                          <w:tcPr>
                            <w:tcW w:w="7682" w:type="dxa"/>
                            <w:gridSpan w:val="5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5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21"/>
                              </w:rPr>
                            </w:pPr>
                          </w:p>
                          <w:p>
                            <w:pPr>
                              <w:pStyle w:val="6"/>
                              <w:ind w:left="162" w:right="1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主要成果</w:t>
                            </w:r>
                          </w:p>
                        </w:tc>
                        <w:tc>
                          <w:tcPr>
                            <w:tcW w:w="7682" w:type="dxa"/>
                            <w:gridSpan w:val="5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45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35"/>
                              </w:rPr>
                            </w:pPr>
                          </w:p>
                          <w:p>
                            <w:pPr>
                              <w:pStyle w:val="6"/>
                              <w:ind w:left="162" w:right="1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个人意见</w:t>
                            </w:r>
                          </w:p>
                        </w:tc>
                        <w:tc>
                          <w:tcPr>
                            <w:tcW w:w="7682" w:type="dxa"/>
                            <w:gridSpan w:val="5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5"/>
                              <w:rPr>
                                <w:rFonts w:asci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6"/>
                              <w:ind w:left="45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个人签名：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82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ind w:left="162" w:right="1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单位意见</w:t>
                            </w:r>
                          </w:p>
                        </w:tc>
                        <w:tc>
                          <w:tcPr>
                            <w:tcW w:w="7682" w:type="dxa"/>
                            <w:gridSpan w:val="5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4"/>
                              <w:rPr>
                                <w:rFonts w:ascii="方正小标宋简体"/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3102"/>
                              </w:tabs>
                              <w:spacing w:before="1"/>
                              <w:ind w:left="26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章年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82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6"/>
                              <w:ind w:left="162" w:right="14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82" w:type="dxa"/>
                            <w:gridSpan w:val="5"/>
                          </w:tcPr>
                          <w:p>
                            <w:pPr>
                              <w:pStyle w:val="6"/>
                              <w:tabs>
                                <w:tab w:val="left" w:pos="3006"/>
                                <w:tab w:val="left" w:pos="3505"/>
                              </w:tabs>
                              <w:spacing w:before="4"/>
                              <w:ind w:left="250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河南省高等学校章程核准专家推荐表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A451C"/>
    <w:rsid w:val="690232EE"/>
    <w:rsid w:val="6DDD57B8"/>
    <w:rsid w:val="788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4"/>
      <w:ind w:left="570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VV</cp:lastModifiedBy>
  <dcterms:modified xsi:type="dcterms:W3CDTF">2020-11-18T08:09:26Z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