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snapToGrid w:val="0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河南省2020年高等学校教师资格认定体检机构名单</w:t>
      </w:r>
    </w:p>
    <w:tbl>
      <w:tblPr>
        <w:tblStyle w:val="3"/>
        <w:tblW w:w="13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402"/>
        <w:gridCol w:w="2409"/>
        <w:gridCol w:w="1560"/>
        <w:gridCol w:w="1559"/>
        <w:gridCol w:w="1701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区域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医院名称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联系部门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郑州市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河南中医药大学第二附属医院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东风路6号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刘永生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0371-60908755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13526563699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郑州市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河南省直第三人民医院（东区）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民生路与正光路交叉口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陈少伦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0371-85512732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13253472828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郑州市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郑州大学第五附属医院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康复前街3号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胡 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0371-66902225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18337134850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开封市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河南大学第一附属医院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西门大街357号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马传平、刘静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105" w:firstLineChars="50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0371-22736707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洛阳市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河南科技大学第二附属医院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金谷园路80号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陈莉萍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379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6394002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13838804400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平顶山市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平顶山市第一人民医院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优越路东段117号院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健康体检中心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陈金华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0375-3399030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13393796703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安阳市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安阳地区医院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灯塔路260号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健康体检中心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石瑞丽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0372-5108656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13837270598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焦作市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焦作市人民医院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解放中路145号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王艳霞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0391-2113729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13938188939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鹤壁市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鹤壁市中医院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淇滨区淮河路中段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李美玲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0392-3378328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15713926037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新乡市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新乡医学院第三附属院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华兰大道东段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王兴力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0373-3029685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13700739798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濮阳市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濮阳市学校卫生保健站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振兴路1号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站长办公室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卢文德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0393—8991930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15503930609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许昌市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许昌市中心医院东区医院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学院南路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院长办公室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张伟兵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0374-2986039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13608486666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漯河市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河南省水利医院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人民西路水利医院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程主任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0395-5976016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15518289959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三门峡市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三门峡市市直机关医院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文明路东区41号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李海霞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0398-2846168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13639861727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南阳市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南阳师范学院医院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卧龙路1398号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王  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0377-63513518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13607638399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商丘市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商丘市第五人民医院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神火大道北段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彭道贤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370</w:t>
            </w: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-</w:t>
            </w:r>
            <w:r>
              <w:rPr>
                <w:rFonts w:ascii="仿宋_GB2312" w:hAnsi="宋体" w:cs="宋体"/>
                <w:kern w:val="0"/>
                <w:sz w:val="21"/>
                <w:szCs w:val="21"/>
              </w:rPr>
              <w:t>6057068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13837071177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信阳市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信阳师范学院医院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长安路273号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院长办公室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张景伟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0376-6391723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13837683182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周口市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周口市疾病预防控制中心专科医院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人民路东段13号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徐顺杰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0394-8232067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13403876566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驻马店市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驻马店市中心医院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中华路西段747号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体检中心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孔令珍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0396-2726190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13683876093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济源市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济源市肿瘤医院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天坛中路938号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医政科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段延军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0391-6660622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13938177016</w:t>
            </w:r>
          </w:p>
        </w:tc>
      </w:tr>
    </w:tbl>
    <w:p>
      <w:pPr>
        <w:rPr>
          <w:rFonts w:ascii="仿宋_GB2312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" w:linePitch="587" w:charSpace="2004"/>
        </w:sectPr>
      </w:pP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2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2020-11-17T07:05:17Z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